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7537" w14:textId="1F395B6B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Week </w:t>
      </w:r>
      <w:r w:rsidR="00ED3987">
        <w:rPr>
          <w:rFonts w:eastAsia="Arial Unicode MS" w:cstheme="minorHAnsi"/>
          <w:b/>
        </w:rPr>
        <w:t>8</w:t>
      </w:r>
      <w:r w:rsidRPr="009A5A29">
        <w:rPr>
          <w:rFonts w:eastAsia="Arial Unicode MS" w:cstheme="minorHAnsi"/>
          <w:b/>
        </w:rPr>
        <w:t xml:space="preserve">: Question Bank </w:t>
      </w:r>
    </w:p>
    <w:p w14:paraId="24F17B13" w14:textId="70E1711D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>Course: M.Sc., Microbiology Semester I</w:t>
      </w:r>
      <w:r w:rsidR="009A5A29">
        <w:rPr>
          <w:rFonts w:eastAsia="Arial Unicode MS" w:cstheme="minorHAnsi"/>
        </w:rPr>
        <w:t>V</w:t>
      </w:r>
    </w:p>
    <w:p w14:paraId="5F0B554D" w14:textId="77777777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>Subject: Environmental Microbiology</w:t>
      </w:r>
    </w:p>
    <w:p w14:paraId="50D45D2A" w14:textId="77777777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>Course Code: MICR-641</w:t>
      </w:r>
    </w:p>
    <w:p w14:paraId="7E06E733" w14:textId="77777777" w:rsidR="00175162" w:rsidRPr="009A5A29" w:rsidRDefault="00175162" w:rsidP="009A5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Arial Unicode MS" w:cstheme="minorHAnsi"/>
        </w:rPr>
      </w:pPr>
      <w:r w:rsidRPr="009A5A29">
        <w:rPr>
          <w:rFonts w:eastAsia="Arial Unicode MS" w:cstheme="minorHAnsi"/>
        </w:rPr>
        <w:t xml:space="preserve">Subject teacher: </w:t>
      </w:r>
      <w:proofErr w:type="spellStart"/>
      <w:r w:rsidRPr="009A5A29">
        <w:rPr>
          <w:rFonts w:eastAsia="Arial Unicode MS" w:cstheme="minorHAnsi"/>
        </w:rPr>
        <w:t>Dr.</w:t>
      </w:r>
      <w:proofErr w:type="spellEnd"/>
      <w:r w:rsidRPr="009A5A29">
        <w:rPr>
          <w:rFonts w:eastAsia="Arial Unicode MS" w:cstheme="minorHAnsi"/>
        </w:rPr>
        <w:t xml:space="preserve"> Nidhi S. </w:t>
      </w:r>
      <w:proofErr w:type="spellStart"/>
      <w:r w:rsidRPr="009A5A29">
        <w:rPr>
          <w:rFonts w:eastAsia="Arial Unicode MS" w:cstheme="minorHAnsi"/>
        </w:rPr>
        <w:t>Belwal</w:t>
      </w:r>
      <w:proofErr w:type="spellEnd"/>
      <w:r w:rsidRPr="009A5A29">
        <w:rPr>
          <w:rFonts w:eastAsia="Arial Unicode MS" w:cstheme="minorHAnsi"/>
        </w:rPr>
        <w:t xml:space="preserve">/ </w:t>
      </w:r>
      <w:proofErr w:type="spellStart"/>
      <w:r w:rsidRPr="009A5A29">
        <w:rPr>
          <w:rFonts w:eastAsia="Arial Unicode MS" w:cstheme="minorHAnsi"/>
        </w:rPr>
        <w:t>Dr.</w:t>
      </w:r>
      <w:proofErr w:type="spellEnd"/>
      <w:r w:rsidRPr="009A5A29">
        <w:rPr>
          <w:rFonts w:eastAsia="Arial Unicode MS" w:cstheme="minorHAnsi"/>
        </w:rPr>
        <w:t xml:space="preserve"> Sana </w:t>
      </w:r>
      <w:proofErr w:type="spellStart"/>
      <w:r w:rsidRPr="009A5A29">
        <w:rPr>
          <w:rFonts w:eastAsia="Arial Unicode MS" w:cstheme="minorHAnsi"/>
        </w:rPr>
        <w:t>Iram</w:t>
      </w:r>
      <w:proofErr w:type="spellEnd"/>
      <w:r w:rsidRPr="009A5A29">
        <w:rPr>
          <w:rFonts w:eastAsia="Arial Unicode MS" w:cstheme="minorHAnsi"/>
        </w:rPr>
        <w:t xml:space="preserve">/ </w:t>
      </w:r>
      <w:proofErr w:type="spellStart"/>
      <w:r w:rsidRPr="009A5A29">
        <w:rPr>
          <w:rFonts w:eastAsia="Arial Unicode MS" w:cstheme="minorHAnsi"/>
        </w:rPr>
        <w:t>Dr.</w:t>
      </w:r>
      <w:proofErr w:type="spellEnd"/>
      <w:r w:rsidRPr="009A5A29">
        <w:rPr>
          <w:rFonts w:eastAsia="Arial Unicode MS" w:cstheme="minorHAnsi"/>
        </w:rPr>
        <w:t xml:space="preserve"> S. Dheeman</w:t>
      </w:r>
    </w:p>
    <w:p w14:paraId="6766E5B6" w14:textId="77777777" w:rsidR="00175162" w:rsidRPr="009A5A29" w:rsidRDefault="00175162" w:rsidP="00530A0C">
      <w:pPr>
        <w:spacing w:after="0" w:line="240" w:lineRule="auto"/>
        <w:rPr>
          <w:rFonts w:eastAsia="Arial Unicode MS" w:cstheme="minorHAnsi"/>
          <w:b/>
        </w:rPr>
      </w:pPr>
    </w:p>
    <w:p w14:paraId="7187572C" w14:textId="77777777" w:rsidR="00530A0C" w:rsidRPr="009A5A29" w:rsidRDefault="00175162" w:rsidP="00175162">
      <w:pPr>
        <w:shd w:val="clear" w:color="auto" w:fill="DBE5F1" w:themeFill="accent1" w:themeFillTint="33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By: </w:t>
      </w:r>
      <w:proofErr w:type="spellStart"/>
      <w:r w:rsidRPr="009A5A29">
        <w:rPr>
          <w:rFonts w:eastAsia="Arial Unicode MS" w:cstheme="minorHAnsi"/>
          <w:b/>
        </w:rPr>
        <w:t>Dr.</w:t>
      </w:r>
      <w:proofErr w:type="spellEnd"/>
      <w:r w:rsidRPr="009A5A29">
        <w:rPr>
          <w:rFonts w:eastAsia="Arial Unicode MS" w:cstheme="minorHAnsi"/>
          <w:b/>
        </w:rPr>
        <w:t xml:space="preserve"> Nidhi S. </w:t>
      </w:r>
      <w:proofErr w:type="spellStart"/>
      <w:r w:rsidRPr="009A5A29">
        <w:rPr>
          <w:rFonts w:eastAsia="Arial Unicode MS" w:cstheme="minorHAnsi"/>
          <w:b/>
        </w:rPr>
        <w:t>Belwal</w:t>
      </w:r>
      <w:proofErr w:type="spellEnd"/>
    </w:p>
    <w:p w14:paraId="70282DF0" w14:textId="781CCD9D" w:rsidR="00175162" w:rsidRPr="009A5A29" w:rsidRDefault="00175162" w:rsidP="0017516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>Topic:</w:t>
      </w:r>
      <w:r w:rsidR="00CD17B0">
        <w:rPr>
          <w:rFonts w:eastAsia="Arial Unicode MS" w:cstheme="minorHAnsi"/>
          <w:b/>
        </w:rPr>
        <w:t xml:space="preserve"> </w:t>
      </w:r>
      <w:r w:rsidR="00740DA6" w:rsidRPr="00740DA6">
        <w:rPr>
          <w:rFonts w:eastAsia="Arial Unicode MS" w:cstheme="minorHAnsi"/>
          <w:b/>
        </w:rPr>
        <w:t>Bioleaching of ores</w:t>
      </w:r>
    </w:p>
    <w:p w14:paraId="269F9CE4" w14:textId="6F5CDE9E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 xml:space="preserve">Q1. </w:t>
      </w:r>
      <w:r w:rsidRPr="00740DA6">
        <w:rPr>
          <w:rFonts w:eastAsia="Arial Unicode MS" w:cstheme="minorHAnsi"/>
          <w:bCs/>
        </w:rPr>
        <w:t>What is the process of bioleaching? Explain through flowchart.</w:t>
      </w:r>
    </w:p>
    <w:p w14:paraId="5452A5E0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Q2. Where is bioleaching used?</w:t>
      </w:r>
    </w:p>
    <w:p w14:paraId="01B2746C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Q3. What is microbial leaching technique?</w:t>
      </w:r>
    </w:p>
    <w:p w14:paraId="3628F1E2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Q4. What are the disadvantages of bioleaching?</w:t>
      </w:r>
    </w:p>
    <w:p w14:paraId="5BD429BE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Q5. Give various methods employed in commercial bioleaching with an appropriate example.</w:t>
      </w:r>
    </w:p>
    <w:p w14:paraId="7552492B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Q6. What are the advantages and disadvantages of bioleaching?</w:t>
      </w:r>
    </w:p>
    <w:p w14:paraId="70CDED14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Q7. Which microorganisms are involved in Bioleaching of ores?</w:t>
      </w:r>
    </w:p>
    <w:p w14:paraId="270D1F37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Q8. Compare direct and indirect bioleaching process.</w:t>
      </w:r>
    </w:p>
    <w:p w14:paraId="3D7339B4" w14:textId="77777777" w:rsidR="00740DA6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Q9. What factors can influence the process of bioleaching of ores?</w:t>
      </w:r>
    </w:p>
    <w:p w14:paraId="66EF171A" w14:textId="08797520" w:rsidR="00530A0C" w:rsidRPr="00740DA6" w:rsidRDefault="00740DA6" w:rsidP="00740DA6">
      <w:pPr>
        <w:spacing w:after="0" w:line="240" w:lineRule="auto"/>
        <w:rPr>
          <w:rFonts w:eastAsia="Arial Unicode MS" w:cstheme="minorHAnsi"/>
          <w:bCs/>
        </w:rPr>
      </w:pPr>
      <w:r w:rsidRPr="00740DA6">
        <w:rPr>
          <w:rFonts w:eastAsia="Arial Unicode MS" w:cstheme="minorHAnsi"/>
          <w:bCs/>
        </w:rPr>
        <w:t>Q10. Give the basic reaction involved in bioleaching of ores</w:t>
      </w:r>
    </w:p>
    <w:p w14:paraId="7E6130AF" w14:textId="77777777" w:rsidR="00ED3987" w:rsidRPr="009A5A29" w:rsidRDefault="00ED3987" w:rsidP="006B2CD5">
      <w:pPr>
        <w:spacing w:after="0" w:line="240" w:lineRule="auto"/>
        <w:rPr>
          <w:rFonts w:eastAsia="Arial Unicode MS" w:cstheme="minorHAnsi"/>
          <w:b/>
        </w:rPr>
      </w:pPr>
    </w:p>
    <w:p w14:paraId="7D563F25" w14:textId="77777777" w:rsidR="00175162" w:rsidRPr="009A5A29" w:rsidRDefault="00175162" w:rsidP="00175162">
      <w:pPr>
        <w:shd w:val="clear" w:color="auto" w:fill="DBE5F1" w:themeFill="accent1" w:themeFillTint="33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By: </w:t>
      </w:r>
      <w:proofErr w:type="spellStart"/>
      <w:r w:rsidRPr="009A5A29">
        <w:rPr>
          <w:rFonts w:eastAsia="Arial Unicode MS" w:cstheme="minorHAnsi"/>
          <w:b/>
        </w:rPr>
        <w:t>Dr.</w:t>
      </w:r>
      <w:proofErr w:type="spellEnd"/>
      <w:r w:rsidRPr="009A5A29">
        <w:rPr>
          <w:rFonts w:eastAsia="Arial Unicode MS" w:cstheme="minorHAnsi"/>
          <w:b/>
        </w:rPr>
        <w:t xml:space="preserve"> Sana </w:t>
      </w:r>
      <w:proofErr w:type="spellStart"/>
      <w:r w:rsidRPr="009A5A29">
        <w:rPr>
          <w:rFonts w:eastAsia="Arial Unicode MS" w:cstheme="minorHAnsi"/>
          <w:b/>
        </w:rPr>
        <w:t>Iram</w:t>
      </w:r>
      <w:proofErr w:type="spellEnd"/>
    </w:p>
    <w:p w14:paraId="70C1748F" w14:textId="77777777" w:rsidR="00175162" w:rsidRPr="009A5A29" w:rsidRDefault="00175162" w:rsidP="0017516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>Topic:</w:t>
      </w:r>
    </w:p>
    <w:p w14:paraId="7780C07E" w14:textId="5763C2C1" w:rsidR="001E6877" w:rsidRDefault="00740DA6" w:rsidP="00CD17B0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&lt;&gt;</w:t>
      </w:r>
    </w:p>
    <w:p w14:paraId="14E71152" w14:textId="77777777" w:rsidR="00ED3987" w:rsidRPr="009A5A29" w:rsidRDefault="00ED3987" w:rsidP="00CD17B0">
      <w:pPr>
        <w:spacing w:after="0" w:line="240" w:lineRule="auto"/>
        <w:jc w:val="both"/>
        <w:rPr>
          <w:rFonts w:eastAsia="Arial Unicode MS" w:cstheme="minorHAnsi"/>
        </w:rPr>
      </w:pPr>
    </w:p>
    <w:p w14:paraId="21658701" w14:textId="77777777" w:rsidR="00175162" w:rsidRPr="009A5A29" w:rsidRDefault="00175162" w:rsidP="00175162">
      <w:pPr>
        <w:shd w:val="clear" w:color="auto" w:fill="DBE5F1" w:themeFill="accent1" w:themeFillTint="33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 xml:space="preserve">By: </w:t>
      </w:r>
      <w:proofErr w:type="spellStart"/>
      <w:r w:rsidRPr="009A5A29">
        <w:rPr>
          <w:rFonts w:eastAsia="Arial Unicode MS" w:cstheme="minorHAnsi"/>
          <w:b/>
        </w:rPr>
        <w:t>Dr.</w:t>
      </w:r>
      <w:proofErr w:type="spellEnd"/>
      <w:r w:rsidRPr="009A5A29">
        <w:rPr>
          <w:rFonts w:eastAsia="Arial Unicode MS" w:cstheme="minorHAnsi"/>
          <w:b/>
        </w:rPr>
        <w:t xml:space="preserve"> S. Dheeman</w:t>
      </w:r>
    </w:p>
    <w:p w14:paraId="4EF8F420" w14:textId="7E2735B6" w:rsidR="00175162" w:rsidRPr="009A5A29" w:rsidRDefault="00175162" w:rsidP="00175162">
      <w:pPr>
        <w:shd w:val="clear" w:color="auto" w:fill="B8CCE4" w:themeFill="accent1" w:themeFillTint="66"/>
        <w:spacing w:after="0" w:line="240" w:lineRule="auto"/>
        <w:jc w:val="center"/>
        <w:rPr>
          <w:rFonts w:eastAsia="Arial Unicode MS" w:cstheme="minorHAnsi"/>
          <w:b/>
        </w:rPr>
      </w:pPr>
      <w:r w:rsidRPr="009A5A29">
        <w:rPr>
          <w:rFonts w:eastAsia="Arial Unicode MS" w:cstheme="minorHAnsi"/>
          <w:b/>
        </w:rPr>
        <w:t>Topic:</w:t>
      </w:r>
      <w:r w:rsidR="009A5A29">
        <w:rPr>
          <w:rFonts w:eastAsia="Arial Unicode MS" w:cstheme="minorHAnsi"/>
          <w:b/>
        </w:rPr>
        <w:t xml:space="preserve"> </w:t>
      </w:r>
      <w:r w:rsidR="00A96B88">
        <w:rPr>
          <w:rFonts w:eastAsia="Arial Unicode MS" w:cstheme="minorHAnsi"/>
          <w:b/>
        </w:rPr>
        <w:t>Population interaction &amp; Rumen Microbiology</w:t>
      </w:r>
    </w:p>
    <w:p w14:paraId="48FA6600" w14:textId="41448B71" w:rsidR="000E6395" w:rsidRDefault="000E6395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</w:p>
    <w:p w14:paraId="7DA64DBB" w14:textId="4DD9BDF7" w:rsidR="00A96B88" w:rsidRDefault="00A96B88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Q. 1</w:t>
      </w:r>
      <w:r>
        <w:rPr>
          <w:rFonts w:eastAsia="Arial Unicode MS" w:cstheme="minorHAnsi"/>
        </w:rPr>
        <w:tab/>
      </w:r>
      <w:bookmarkStart w:id="0" w:name="_GoBack"/>
      <w:bookmarkEnd w:id="0"/>
      <w:r>
        <w:rPr>
          <w:rFonts w:eastAsia="Arial Unicode MS" w:cstheme="minorHAnsi"/>
        </w:rPr>
        <w:t>How rumen is defined like a chemostat?</w:t>
      </w:r>
    </w:p>
    <w:p w14:paraId="3559843F" w14:textId="2E511F83" w:rsidR="00A96B88" w:rsidRDefault="00A96B88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Q. 2</w:t>
      </w:r>
      <w:r>
        <w:rPr>
          <w:rFonts w:eastAsia="Arial Unicode MS" w:cstheme="minorHAnsi"/>
        </w:rPr>
        <w:tab/>
        <w:t>Define role of microbes in ruminant stomach? How you understand it mutually beneficial.</w:t>
      </w:r>
    </w:p>
    <w:p w14:paraId="7932C326" w14:textId="6E2D412E" w:rsidR="00A96B88" w:rsidRDefault="00A96B88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Q. 3</w:t>
      </w:r>
      <w:r>
        <w:rPr>
          <w:rFonts w:eastAsia="Arial Unicode MS" w:cstheme="minorHAnsi"/>
        </w:rPr>
        <w:tab/>
        <w:t>How does microbes involve in antagonism? Give mechanisms.</w:t>
      </w:r>
    </w:p>
    <w:p w14:paraId="592A6716" w14:textId="57F45B11" w:rsidR="00A96B88" w:rsidRDefault="00A96B88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Q. 4</w:t>
      </w:r>
      <w:r>
        <w:rPr>
          <w:rFonts w:eastAsia="Arial Unicode MS" w:cstheme="minorHAnsi"/>
        </w:rPr>
        <w:tab/>
        <w:t>Define role of commensal microorganisms in human digestion.</w:t>
      </w:r>
    </w:p>
    <w:p w14:paraId="54569109" w14:textId="48D25D87" w:rsidR="00A96B88" w:rsidRPr="009A5A29" w:rsidRDefault="00A96B88" w:rsidP="000E6395">
      <w:pPr>
        <w:spacing w:after="0" w:line="240" w:lineRule="auto"/>
        <w:ind w:left="720" w:hanging="720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Q. 5</w:t>
      </w:r>
      <w:r>
        <w:rPr>
          <w:rFonts w:eastAsia="Arial Unicode MS" w:cstheme="minorHAnsi"/>
        </w:rPr>
        <w:tab/>
        <w:t>What do you understand with the predation? Give an essay in your words.</w:t>
      </w:r>
    </w:p>
    <w:sectPr w:rsidR="00A96B88" w:rsidRPr="009A5A29" w:rsidSect="0038475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78D7" w14:textId="77777777" w:rsidR="00896FBF" w:rsidRDefault="00896FBF" w:rsidP="0055248D">
      <w:pPr>
        <w:spacing w:after="0" w:line="240" w:lineRule="auto"/>
      </w:pPr>
      <w:r>
        <w:separator/>
      </w:r>
    </w:p>
  </w:endnote>
  <w:endnote w:type="continuationSeparator" w:id="0">
    <w:p w14:paraId="0E3ED3CB" w14:textId="77777777" w:rsidR="00896FBF" w:rsidRDefault="00896FBF" w:rsidP="005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194D" w14:textId="77777777" w:rsidR="00896FBF" w:rsidRDefault="00896FBF" w:rsidP="0055248D">
      <w:pPr>
        <w:spacing w:after="0" w:line="240" w:lineRule="auto"/>
      </w:pPr>
      <w:r>
        <w:separator/>
      </w:r>
    </w:p>
  </w:footnote>
  <w:footnote w:type="continuationSeparator" w:id="0">
    <w:p w14:paraId="17E4A8E5" w14:textId="77777777" w:rsidR="00896FBF" w:rsidRDefault="00896FBF" w:rsidP="0055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144"/>
    <w:multiLevelType w:val="hybridMultilevel"/>
    <w:tmpl w:val="6670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2E3"/>
    <w:multiLevelType w:val="hybridMultilevel"/>
    <w:tmpl w:val="A8961FFE"/>
    <w:lvl w:ilvl="0" w:tplc="F8D4638E">
      <w:start w:val="1"/>
      <w:numFmt w:val="bullet"/>
      <w:lvlText w:val="-"/>
      <w:lvlJc w:val="left"/>
      <w:pPr>
        <w:ind w:left="720" w:hanging="360"/>
      </w:pPr>
      <w:rPr>
        <w:rFonts w:ascii="Microsoft New Tai Lue" w:eastAsia="Times New Roman" w:hAnsi="Microsoft New Tai Lue" w:cs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245A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2054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7499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6054"/>
    <w:multiLevelType w:val="hybridMultilevel"/>
    <w:tmpl w:val="985C9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D7FE5"/>
    <w:multiLevelType w:val="hybridMultilevel"/>
    <w:tmpl w:val="1FD69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MzI3tLAwMDUxMTZT0lEKTi0uzszPAykwqwUA8DJ7USwAAAA="/>
  </w:docVars>
  <w:rsids>
    <w:rsidRoot w:val="00FC2666"/>
    <w:rsid w:val="00042CA4"/>
    <w:rsid w:val="000E6395"/>
    <w:rsid w:val="000E63E0"/>
    <w:rsid w:val="0014431A"/>
    <w:rsid w:val="00172643"/>
    <w:rsid w:val="00175162"/>
    <w:rsid w:val="00192606"/>
    <w:rsid w:val="001A5D6B"/>
    <w:rsid w:val="001B683F"/>
    <w:rsid w:val="001C2E9A"/>
    <w:rsid w:val="001C56CA"/>
    <w:rsid w:val="001C7E09"/>
    <w:rsid w:val="001D3CDD"/>
    <w:rsid w:val="001E39D7"/>
    <w:rsid w:val="001E6877"/>
    <w:rsid w:val="00212343"/>
    <w:rsid w:val="00290C49"/>
    <w:rsid w:val="00384754"/>
    <w:rsid w:val="0038503B"/>
    <w:rsid w:val="003C5DAF"/>
    <w:rsid w:val="003F168D"/>
    <w:rsid w:val="00410AA0"/>
    <w:rsid w:val="004409D3"/>
    <w:rsid w:val="004424C7"/>
    <w:rsid w:val="00442675"/>
    <w:rsid w:val="00444882"/>
    <w:rsid w:val="004C19D8"/>
    <w:rsid w:val="004E3E28"/>
    <w:rsid w:val="00526AD0"/>
    <w:rsid w:val="00530A0C"/>
    <w:rsid w:val="00535E7A"/>
    <w:rsid w:val="0055248D"/>
    <w:rsid w:val="00557662"/>
    <w:rsid w:val="005A2566"/>
    <w:rsid w:val="005B3236"/>
    <w:rsid w:val="005B5453"/>
    <w:rsid w:val="005C518B"/>
    <w:rsid w:val="005F16FA"/>
    <w:rsid w:val="00607B59"/>
    <w:rsid w:val="006471E1"/>
    <w:rsid w:val="006711CA"/>
    <w:rsid w:val="006953EE"/>
    <w:rsid w:val="006B2CD5"/>
    <w:rsid w:val="006D1A05"/>
    <w:rsid w:val="006F0F31"/>
    <w:rsid w:val="006F7924"/>
    <w:rsid w:val="00730C07"/>
    <w:rsid w:val="00735B4D"/>
    <w:rsid w:val="00740DA6"/>
    <w:rsid w:val="00755F8E"/>
    <w:rsid w:val="0078067E"/>
    <w:rsid w:val="007C242F"/>
    <w:rsid w:val="007E68C6"/>
    <w:rsid w:val="0084759C"/>
    <w:rsid w:val="00896CA0"/>
    <w:rsid w:val="00896FBF"/>
    <w:rsid w:val="008A5F4C"/>
    <w:rsid w:val="009A5A29"/>
    <w:rsid w:val="00A21524"/>
    <w:rsid w:val="00A8146D"/>
    <w:rsid w:val="00A96B88"/>
    <w:rsid w:val="00AD7B3C"/>
    <w:rsid w:val="00AF7020"/>
    <w:rsid w:val="00B11D4F"/>
    <w:rsid w:val="00B76FB8"/>
    <w:rsid w:val="00BE4FF3"/>
    <w:rsid w:val="00BE7885"/>
    <w:rsid w:val="00C125F8"/>
    <w:rsid w:val="00C33023"/>
    <w:rsid w:val="00C54798"/>
    <w:rsid w:val="00C76203"/>
    <w:rsid w:val="00CB2910"/>
    <w:rsid w:val="00CD17B0"/>
    <w:rsid w:val="00D00279"/>
    <w:rsid w:val="00D0255C"/>
    <w:rsid w:val="00D06F5C"/>
    <w:rsid w:val="00D574BB"/>
    <w:rsid w:val="00D714A7"/>
    <w:rsid w:val="00DD1D6D"/>
    <w:rsid w:val="00DE7A87"/>
    <w:rsid w:val="00EA25C7"/>
    <w:rsid w:val="00ED3987"/>
    <w:rsid w:val="00EF31FF"/>
    <w:rsid w:val="00F1724A"/>
    <w:rsid w:val="00FB2BB5"/>
    <w:rsid w:val="00FB5DB1"/>
    <w:rsid w:val="00FC2666"/>
    <w:rsid w:val="00FC6B59"/>
    <w:rsid w:val="00FD596A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2EC11"/>
  <w15:docId w15:val="{6E04EAE9-E7F2-4C18-B0AA-4AC971BF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table" w:styleId="TableGrid">
    <w:name w:val="Table Grid"/>
    <w:basedOn w:val="TableNormal"/>
    <w:uiPriority w:val="59"/>
    <w:rsid w:val="0017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Shrivardhan Dheeman</cp:lastModifiedBy>
  <cp:revision>65</cp:revision>
  <cp:lastPrinted>2020-03-13T05:09:00Z</cp:lastPrinted>
  <dcterms:created xsi:type="dcterms:W3CDTF">2019-10-04T04:39:00Z</dcterms:created>
  <dcterms:modified xsi:type="dcterms:W3CDTF">2020-05-16T02:55:00Z</dcterms:modified>
</cp:coreProperties>
</file>